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AF" w:rsidRPr="004A0717" w:rsidRDefault="00401BAF" w:rsidP="00401BAF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bookmarkStart w:id="0" w:name="_GoBack"/>
      <w:r w:rsidRPr="004A0717">
        <w:rPr>
          <w:rFonts w:eastAsia="Calibri"/>
          <w:b/>
          <w:sz w:val="24"/>
          <w:szCs w:val="24"/>
        </w:rPr>
        <w:t>ПРИЛОЖЕНИЕ № 14</w:t>
      </w:r>
    </w:p>
    <w:bookmarkEnd w:id="0"/>
    <w:p w:rsidR="00401BAF" w:rsidRPr="004A0717" w:rsidRDefault="00401BAF" w:rsidP="00401BAF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</w:p>
    <w:p w:rsidR="00401BAF" w:rsidRPr="004A0717" w:rsidRDefault="00401BAF" w:rsidP="00401BAF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 xml:space="preserve">Декларация </w:t>
      </w:r>
    </w:p>
    <w:p w:rsidR="00401BAF" w:rsidRPr="004A0717" w:rsidRDefault="00401BAF" w:rsidP="00401BAF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  <w:r w:rsidRPr="004A0717">
        <w:rPr>
          <w:b/>
          <w:sz w:val="24"/>
          <w:szCs w:val="24"/>
          <w:lang w:eastAsia="it-IT"/>
        </w:rPr>
        <w:t>За съгласие на субекта на данните</w:t>
      </w:r>
    </w:p>
    <w:p w:rsidR="00401BAF" w:rsidRPr="004A0717" w:rsidRDefault="00401BAF" w:rsidP="00401BAF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</w:p>
    <w:p w:rsidR="00401BAF" w:rsidRPr="004A0717" w:rsidRDefault="00401BAF" w:rsidP="00401BAF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от</w:t>
      </w:r>
      <w:r w:rsidRPr="004A0717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…………………………………………………………………………..</w:t>
      </w: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в качеството на:</w:t>
      </w:r>
      <w:r w:rsidRPr="004A0717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</w:t>
      </w:r>
    </w:p>
    <w:p w:rsidR="00401BAF" w:rsidRPr="004A0717" w:rsidRDefault="00401BAF" w:rsidP="00401BAF">
      <w:pPr>
        <w:widowControl/>
        <w:autoSpaceDE/>
        <w:autoSpaceDN/>
        <w:adjustRightInd/>
      </w:pPr>
      <w:r w:rsidRPr="004A0717">
        <w:t xml:space="preserve">                                                    ( представител на кандидата за финансиране)</w:t>
      </w: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дру</w:t>
      </w:r>
      <w:r>
        <w:rPr>
          <w:sz w:val="24"/>
          <w:szCs w:val="24"/>
        </w:rPr>
        <w:t>га информация за идентификация:...……………………………………………………</w:t>
      </w:r>
    </w:p>
    <w:p w:rsidR="00401BAF" w:rsidRPr="004A0717" w:rsidRDefault="00401BAF" w:rsidP="00401BAF">
      <w:pPr>
        <w:widowControl/>
        <w:autoSpaceDE/>
        <w:autoSpaceDN/>
        <w:adjustRightInd/>
        <w:jc w:val="both"/>
      </w:pPr>
      <w:r w:rsidRPr="004A0717">
        <w:t xml:space="preserve">                                                                                    ( Булстат, ЕГН, ЕИК)</w:t>
      </w: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С настоящото декларирам, че давам съгласие на Община Пловдив, ЕИК: 000471504, администратор на лични данни, да обработва моите лични данни във връзка с конкурсна процедура по Наредба за реда и условията за финансиране на проекти по Програма „Култура“, част от Календара на културните събит</w:t>
      </w:r>
      <w:r>
        <w:rPr>
          <w:sz w:val="24"/>
          <w:szCs w:val="24"/>
        </w:rPr>
        <w:t xml:space="preserve">ия на община Пловдив  за целите </w:t>
      </w:r>
      <w:r w:rsidRPr="004A0717">
        <w:rPr>
          <w:sz w:val="24"/>
          <w:szCs w:val="24"/>
        </w:rPr>
        <w:t>на проект: ...…………………………………………………………………………………….………</w:t>
      </w: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Съзнавам, че мога да оттегля своето съгласие по всяко време. Съзнавам, че оттеглянето на съгласието ми по-късно няма да засегне законосъобразността на обработването, основано на дадено сега съгласие.</w:t>
      </w: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</w:p>
    <w:p w:rsidR="00401BAF" w:rsidRPr="004A0717" w:rsidRDefault="00401BAF" w:rsidP="00401BAF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 xml:space="preserve">                                                                                         Декларатор: ……………………</w:t>
      </w:r>
    </w:p>
    <w:p w:rsidR="00401BAF" w:rsidRPr="004A0717" w:rsidRDefault="00401BAF" w:rsidP="00401BAF">
      <w:pPr>
        <w:widowControl/>
        <w:autoSpaceDE/>
        <w:autoSpaceDN/>
        <w:adjustRightInd/>
        <w:ind w:left="4956" w:firstLine="708"/>
        <w:rPr>
          <w:sz w:val="24"/>
          <w:szCs w:val="24"/>
        </w:rPr>
      </w:pPr>
      <w:r w:rsidRPr="004A0717">
        <w:rPr>
          <w:sz w:val="24"/>
          <w:szCs w:val="24"/>
        </w:rPr>
        <w:t xml:space="preserve"> (квалифициран електронен подпис)</w:t>
      </w:r>
    </w:p>
    <w:p w:rsidR="00401BAF" w:rsidRPr="004A0717" w:rsidRDefault="00401BAF" w:rsidP="00401BAF">
      <w:pPr>
        <w:widowControl/>
        <w:autoSpaceDE/>
        <w:autoSpaceDN/>
        <w:adjustRightInd/>
        <w:ind w:left="4956" w:firstLine="708"/>
        <w:rPr>
          <w:sz w:val="24"/>
          <w:szCs w:val="24"/>
        </w:rPr>
      </w:pPr>
    </w:p>
    <w:p w:rsidR="00401BAF" w:rsidRPr="00B21067" w:rsidRDefault="00401BAF" w:rsidP="00401BAF">
      <w:pPr>
        <w:widowControl/>
        <w:autoSpaceDE/>
        <w:autoSpaceDN/>
        <w:adjustRightInd/>
        <w:rPr>
          <w:rFonts w:eastAsia="Calibri"/>
          <w:b/>
          <w:i/>
        </w:rPr>
      </w:pPr>
      <w:r w:rsidRPr="00B21067">
        <w:rPr>
          <w:b/>
          <w:i/>
        </w:rPr>
        <w:t xml:space="preserve">Забележка: </w:t>
      </w:r>
      <w:r w:rsidRPr="00B21067">
        <w:rPr>
          <w:rFonts w:eastAsia="Calibri"/>
          <w:b/>
          <w:i/>
        </w:rPr>
        <w:t xml:space="preserve"> </w:t>
      </w:r>
    </w:p>
    <w:p w:rsidR="00401BAF" w:rsidRPr="004A0717" w:rsidRDefault="00401BAF" w:rsidP="00401BAF">
      <w:pPr>
        <w:widowControl/>
        <w:autoSpaceDE/>
        <w:autoSpaceDN/>
        <w:adjustRightInd/>
        <w:jc w:val="both"/>
      </w:pPr>
      <w:r>
        <w:rPr>
          <w:i/>
          <w:iCs/>
        </w:rPr>
        <w:t xml:space="preserve">1. </w:t>
      </w:r>
      <w:r w:rsidRPr="004A0717">
        <w:rPr>
          <w:i/>
          <w:iCs/>
        </w:rPr>
        <w:t>Декларацията се подава от лицето(всяко от лицата), които представляват кандидата.</w:t>
      </w:r>
    </w:p>
    <w:p w:rsidR="00401BAF" w:rsidRPr="004A0717" w:rsidRDefault="00401BAF" w:rsidP="00401BAF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rFonts w:eastAsia="Calibri"/>
          <w:i/>
        </w:rPr>
        <w:t xml:space="preserve">2. </w:t>
      </w:r>
      <w:r w:rsidRPr="004A0717">
        <w:rPr>
          <w:rFonts w:eastAsia="Calibri"/>
          <w:i/>
        </w:rPr>
        <w:t>Кандидатстващите съгласно чл. 9, ал. 2, т. 1, чл. 17, ал. 2, т. 1, чл. 24, ал.2, т. 1 или чл. 31, ал. 2, т. 1 от Наредбата поставят дата (</w:t>
      </w:r>
      <w:proofErr w:type="spellStart"/>
      <w:r w:rsidRPr="004A0717">
        <w:rPr>
          <w:rFonts w:eastAsia="Calibri"/>
          <w:i/>
        </w:rPr>
        <w:t>дд.мм.гггг</w:t>
      </w:r>
      <w:proofErr w:type="spellEnd"/>
      <w:r w:rsidRPr="004A0717">
        <w:rPr>
          <w:rFonts w:eastAsia="Calibri"/>
          <w:i/>
        </w:rPr>
        <w:t>), подпис и печат върху документа.</w:t>
      </w:r>
    </w:p>
    <w:p w:rsidR="00401BAF" w:rsidRPr="004A0717" w:rsidRDefault="00401BAF" w:rsidP="00401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401BAF" w:rsidRPr="004A0717" w:rsidRDefault="00401BAF" w:rsidP="00401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/>
          <w:bCs/>
          <w:sz w:val="24"/>
          <w:szCs w:val="24"/>
        </w:rPr>
      </w:pPr>
    </w:p>
    <w:p w:rsidR="005D4AD3" w:rsidRDefault="00401BAF"/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21"/>
    <w:rsid w:val="000F56FB"/>
    <w:rsid w:val="00401BAF"/>
    <w:rsid w:val="00441221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5EF2C-B3B8-4BA8-B153-AC72D7D7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2024-01-26T10:32:00Z</dcterms:created>
  <dcterms:modified xsi:type="dcterms:W3CDTF">2024-01-26T10:33:00Z</dcterms:modified>
</cp:coreProperties>
</file>